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63" w:rsidRP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>Аналитическая справка</w:t>
      </w:r>
    </w:p>
    <w:p w:rsid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об участии педагогических работников, реализующих образовательные программы среднего профессионального образования </w:t>
      </w:r>
    </w:p>
    <w:p w:rsid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УГС 38.00.00 «Экономика и управление» в мероприятиях учебно - методической направленности </w:t>
      </w:r>
    </w:p>
    <w:p w:rsidR="006235AD" w:rsidRP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за период с 01 сентября </w:t>
      </w:r>
      <w:r w:rsidR="003400BE">
        <w:rPr>
          <w:rFonts w:ascii="Times New Roman" w:hAnsi="Times New Roman" w:cs="Times New Roman"/>
          <w:sz w:val="24"/>
          <w:szCs w:val="24"/>
        </w:rPr>
        <w:t>2024 года по 28 декабря 2024</w:t>
      </w:r>
      <w:r w:rsidRPr="00E72D6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0738A" w:rsidRDefault="00E72D65" w:rsidP="002628B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по </w:t>
      </w:r>
      <w:r w:rsidR="003A28D5" w:rsidRPr="00E72D65">
        <w:rPr>
          <w:rFonts w:ascii="Times New Roman" w:hAnsi="Times New Roman" w:cs="Times New Roman"/>
          <w:sz w:val="24"/>
          <w:szCs w:val="24"/>
          <w:u w:val="single"/>
        </w:rPr>
        <w:t xml:space="preserve">ГБПОУ </w:t>
      </w:r>
      <w:r w:rsidR="004A14DF" w:rsidRPr="00E72D65">
        <w:rPr>
          <w:rFonts w:ascii="Times New Roman" w:hAnsi="Times New Roman" w:cs="Times New Roman"/>
          <w:sz w:val="24"/>
          <w:szCs w:val="24"/>
          <w:u w:val="single"/>
        </w:rPr>
        <w:t>«Зеленокумский многопрофильный техникум»</w:t>
      </w:r>
    </w:p>
    <w:p w:rsidR="002628B1" w:rsidRPr="002628B1" w:rsidRDefault="002628B1" w:rsidP="002628B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301"/>
        <w:gridCol w:w="3635"/>
        <w:gridCol w:w="2976"/>
        <w:gridCol w:w="4820"/>
        <w:gridCol w:w="285"/>
        <w:gridCol w:w="1263"/>
        <w:gridCol w:w="295"/>
        <w:gridCol w:w="1417"/>
      </w:tblGrid>
      <w:tr w:rsidR="000E7B63" w:rsidRPr="00E72D65" w:rsidTr="00E72D65">
        <w:tc>
          <w:tcPr>
            <w:tcW w:w="14992" w:type="dxa"/>
            <w:gridSpan w:val="8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учебно-методического сопровождения образовательного процесса по специальностям и профессиям УГПС 38.00.00 «Экономика и управление»</w:t>
            </w:r>
          </w:p>
        </w:tc>
      </w:tr>
      <w:tr w:rsidR="0000738A" w:rsidRPr="00E72D65" w:rsidTr="00E72D65">
        <w:tc>
          <w:tcPr>
            <w:tcW w:w="301" w:type="dxa"/>
          </w:tcPr>
          <w:p w:rsidR="000E7B63" w:rsidRPr="00E72D65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Реализуемая профессиональная образовательная программа</w:t>
            </w:r>
          </w:p>
        </w:tc>
        <w:tc>
          <w:tcPr>
            <w:tcW w:w="2976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Наличие  ОПОП</w:t>
            </w:r>
          </w:p>
        </w:tc>
        <w:tc>
          <w:tcPr>
            <w:tcW w:w="4820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Ссылка на сайт</w:t>
            </w:r>
          </w:p>
        </w:tc>
        <w:tc>
          <w:tcPr>
            <w:tcW w:w="1843" w:type="dxa"/>
            <w:gridSpan w:val="3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Наличие ФОС</w:t>
            </w:r>
          </w:p>
        </w:tc>
        <w:tc>
          <w:tcPr>
            <w:tcW w:w="1417" w:type="dxa"/>
          </w:tcPr>
          <w:p w:rsid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</w:p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 сайт</w:t>
            </w:r>
          </w:p>
        </w:tc>
      </w:tr>
      <w:tr w:rsidR="0000738A" w:rsidRPr="00E72D65" w:rsidTr="00E72D65">
        <w:tc>
          <w:tcPr>
            <w:tcW w:w="301" w:type="dxa"/>
          </w:tcPr>
          <w:p w:rsidR="000E7B63" w:rsidRPr="00E72D65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F73D0A" w:rsidRDefault="00A7392B" w:rsidP="00A7392B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38.01.02. </w:t>
            </w:r>
            <w:r w:rsidR="00F73D0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«</w:t>
            </w: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Продавец, контролёр-кассир</w:t>
            </w:r>
            <w:r w:rsidR="00F73D0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»</w:t>
            </w:r>
          </w:p>
          <w:p w:rsidR="000E7B63" w:rsidRPr="005E7B4C" w:rsidRDefault="00A7392B" w:rsidP="00A7392B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Программа подготовки квалифицированных рабочих.</w:t>
            </w:r>
          </w:p>
          <w:p w:rsidR="00E72D65" w:rsidRPr="00E72D65" w:rsidRDefault="00E72D65" w:rsidP="00A739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0E7B63" w:rsidRPr="00E72D65" w:rsidRDefault="00E72D6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392B" w:rsidRPr="00E72D65">
              <w:rPr>
                <w:rFonts w:ascii="Times New Roman" w:hAnsi="Times New Roman" w:cs="Times New Roman"/>
                <w:sz w:val="24"/>
                <w:szCs w:val="24"/>
              </w:rPr>
              <w:t>меется в наличии</w:t>
            </w:r>
          </w:p>
        </w:tc>
        <w:tc>
          <w:tcPr>
            <w:tcW w:w="4820" w:type="dxa"/>
          </w:tcPr>
          <w:p w:rsidR="000E7B63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http://zmt1.http//zmt1.ru/wp-content/uploads/2023/09/%D0%9E%D0%9F-%D0%BF%D1%80%D0%BE%D0%B4%D0%B0%D0%B2%D0%B5%D1%86_%D0%BF%D0%BE%D0%B4%D0%BF%D0%B8%D1%81%D1%8C.pdf</w:t>
            </w:r>
          </w:p>
        </w:tc>
        <w:tc>
          <w:tcPr>
            <w:tcW w:w="1843" w:type="dxa"/>
            <w:gridSpan w:val="3"/>
          </w:tcPr>
          <w:p w:rsidR="000E7B63" w:rsidRPr="00E72D65" w:rsidRDefault="00E72D6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392B" w:rsidRPr="00E72D65">
              <w:rPr>
                <w:rFonts w:ascii="Times New Roman" w:hAnsi="Times New Roman" w:cs="Times New Roman"/>
                <w:sz w:val="24"/>
                <w:szCs w:val="24"/>
              </w:rPr>
              <w:t>меется в наличии</w:t>
            </w:r>
          </w:p>
        </w:tc>
        <w:tc>
          <w:tcPr>
            <w:tcW w:w="1417" w:type="dxa"/>
          </w:tcPr>
          <w:p w:rsidR="000E7B63" w:rsidRPr="00E72D65" w:rsidRDefault="003A28D5" w:rsidP="00E7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1B42" w:rsidRPr="00E72D65" w:rsidTr="00E72D65">
        <w:tc>
          <w:tcPr>
            <w:tcW w:w="14992" w:type="dxa"/>
            <w:gridSpan w:val="8"/>
          </w:tcPr>
          <w:p w:rsidR="00A51B42" w:rsidRPr="00E72D65" w:rsidRDefault="00A51B42" w:rsidP="00283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RPr="00E72D65" w:rsidTr="00E72D65">
        <w:tc>
          <w:tcPr>
            <w:tcW w:w="301" w:type="dxa"/>
          </w:tcPr>
          <w:p w:rsidR="000E7B63" w:rsidRPr="00E72D65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0E7B63" w:rsidRPr="00E72D65" w:rsidRDefault="00283E8A" w:rsidP="00283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976" w:type="dxa"/>
          </w:tcPr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 (статьи, разработки  и т.п.)</w:t>
            </w:r>
          </w:p>
        </w:tc>
        <w:tc>
          <w:tcPr>
            <w:tcW w:w="4820" w:type="dxa"/>
          </w:tcPr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Форма участия (очно, заочно)</w:t>
            </w:r>
          </w:p>
        </w:tc>
        <w:tc>
          <w:tcPr>
            <w:tcW w:w="1548" w:type="dxa"/>
            <w:gridSpan w:val="2"/>
          </w:tcPr>
          <w:p w:rsidR="00283E8A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ФИО, </w:t>
            </w:r>
            <w:r w:rsidR="00E432ED"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1712" w:type="dxa"/>
            <w:gridSpan w:val="2"/>
          </w:tcPr>
          <w:p w:rsidR="000E7B63" w:rsidRPr="00E72D65" w:rsidRDefault="001E0EA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Иная информация (если необходимо)</w:t>
            </w:r>
          </w:p>
        </w:tc>
      </w:tr>
      <w:tr w:rsidR="0000738A" w:rsidRPr="00E72D65" w:rsidTr="00E72D65">
        <w:tc>
          <w:tcPr>
            <w:tcW w:w="301" w:type="dxa"/>
          </w:tcPr>
          <w:p w:rsidR="00A51B42" w:rsidRPr="00E72D65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51B42" w:rsidRPr="00E72D65" w:rsidRDefault="00AD4085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D7516E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25.11.2024г. - 30.11.2024</w:t>
            </w:r>
            <w:r w:rsidR="00AD4085"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D46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6" w:type="dxa"/>
          </w:tcPr>
          <w:p w:rsidR="004A14DF" w:rsidRPr="00E72D65" w:rsidRDefault="004A14DF" w:rsidP="004A14DF">
            <w:pPr>
              <w:shd w:val="clear" w:color="auto" w:fill="FFFFFF"/>
              <w:spacing w:after="3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57577419"/>
            <w:r w:rsidRPr="00E72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Предметн</w:t>
            </w:r>
            <w:bookmarkEnd w:id="0"/>
            <w:r w:rsidR="00AD4085" w:rsidRPr="00E72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неделя</w:t>
            </w:r>
            <w:r w:rsidRPr="00E72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</w:t>
            </w:r>
            <w:r w:rsidR="004478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профессии </w:t>
            </w:r>
            <w:r w:rsidR="0044787F"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38.01.02</w:t>
            </w:r>
            <w:r w:rsidR="0044787F"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787F">
              <w:rPr>
                <w:rFonts w:ascii="Times New Roman" w:hAnsi="Times New Roman" w:cs="Times New Roman"/>
                <w:sz w:val="24"/>
                <w:szCs w:val="24"/>
              </w:rPr>
              <w:t>«Продавец, 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контролер-кассир»</w:t>
            </w:r>
          </w:p>
          <w:p w:rsidR="0085756A" w:rsidRPr="00E72D65" w:rsidRDefault="0085756A" w:rsidP="00857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51B42" w:rsidRPr="00E72D65" w:rsidRDefault="0085756A" w:rsidP="00E7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227FAB" w:rsidRPr="008A46BF" w:rsidRDefault="00227FAB" w:rsidP="00227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27FAB" w:rsidRPr="008A46BF" w:rsidRDefault="00227FAB" w:rsidP="00227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A51B42" w:rsidRPr="008A46BF" w:rsidRDefault="00227FAB" w:rsidP="00227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Русанова И.Н.</w:t>
            </w:r>
          </w:p>
          <w:p w:rsidR="001E78AB" w:rsidRPr="008A46BF" w:rsidRDefault="001E78AB" w:rsidP="001E78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1E78AB" w:rsidRPr="008A46BF" w:rsidRDefault="001E78AB" w:rsidP="001E78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Просвирова А.А.    </w:t>
            </w:r>
          </w:p>
          <w:p w:rsidR="00C57544" w:rsidRPr="008A46BF" w:rsidRDefault="00C57544" w:rsidP="00C57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1E78AB" w:rsidRPr="008A46BF" w:rsidRDefault="00C57544" w:rsidP="00C57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Буйваленко Н.А</w:t>
            </w:r>
          </w:p>
          <w:p w:rsidR="00F10916" w:rsidRPr="008A46BF" w:rsidRDefault="00F10916" w:rsidP="00F10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F10916" w:rsidRPr="008A46BF" w:rsidRDefault="00F10916" w:rsidP="00F10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Коберняк</w:t>
            </w:r>
            <w:proofErr w:type="spell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  <w:p w:rsidR="00F10916" w:rsidRDefault="00F10916" w:rsidP="00C57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6BF" w:rsidRPr="00E72D65" w:rsidRDefault="008A46BF" w:rsidP="00C57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85756A" w:rsidRPr="00E72D65" w:rsidRDefault="003E43EB" w:rsidP="008575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5756A"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ыставка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85756A" w:rsidRPr="00E72D65" w:rsidRDefault="00A27DBA" w:rsidP="008575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общения,</w:t>
            </w:r>
          </w:p>
          <w:p w:rsidR="00A51B42" w:rsidRPr="00E72D65" w:rsidRDefault="00F73D0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5756A" w:rsidRPr="00E72D65">
              <w:rPr>
                <w:rFonts w:ascii="Times New Roman" w:hAnsi="Times New Roman" w:cs="Times New Roman"/>
                <w:sz w:val="24"/>
                <w:szCs w:val="24"/>
              </w:rPr>
              <w:t>онкурс эссе,</w:t>
            </w:r>
          </w:p>
          <w:p w:rsidR="0085756A" w:rsidRDefault="00C8369D" w:rsidP="00E1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756A"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икторина, </w:t>
            </w:r>
            <w:r w:rsidR="00E121E9">
              <w:rPr>
                <w:rFonts w:ascii="Times New Roman" w:hAnsi="Times New Roman" w:cs="Times New Roman"/>
                <w:sz w:val="24"/>
                <w:szCs w:val="24"/>
              </w:rPr>
              <w:t>уроки с применением ИКТ</w:t>
            </w:r>
            <w:r w:rsidR="00AF60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5C80" w:rsidRPr="00E72D65" w:rsidRDefault="00E0692A" w:rsidP="00E1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презентаций</w:t>
            </w:r>
            <w:r w:rsidR="00637F6C">
              <w:rPr>
                <w:rFonts w:ascii="Times New Roman" w:hAnsi="Times New Roman" w:cs="Times New Roman"/>
                <w:sz w:val="24"/>
                <w:szCs w:val="24"/>
              </w:rPr>
              <w:t xml:space="preserve"> по тематике</w:t>
            </w:r>
            <w:r w:rsidR="008E6D8D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</w:t>
            </w: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B0603A" w:rsidP="00C8369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25.11.24</w:t>
            </w:r>
            <w:r w:rsidR="00AD4085"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A7392B" w:rsidRPr="00E72D65" w:rsidRDefault="00A7392B" w:rsidP="00C836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7392B" w:rsidRPr="002628B1" w:rsidRDefault="00B0603A" w:rsidP="004A14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 общения:</w:t>
            </w:r>
            <w:r w:rsidRPr="00870E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870E61">
              <w:rPr>
                <w:rFonts w:ascii="Times New Roman" w:hAnsi="Times New Roman" w:cs="Times New Roman"/>
                <w:bCs/>
                <w:sz w:val="24"/>
                <w:szCs w:val="24"/>
              </w:rPr>
              <w:t>ой выбор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профессии -</w:t>
            </w:r>
            <w:r w:rsidRPr="00870E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Продавец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контролер-кассир</w:t>
            </w:r>
            <w:r w:rsidRPr="00870E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820" w:type="dxa"/>
          </w:tcPr>
          <w:p w:rsidR="00A7392B" w:rsidRPr="00E72D65" w:rsidRDefault="00A7392B" w:rsidP="00E7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B0603A" w:rsidRPr="00E72D65" w:rsidRDefault="00B0603A" w:rsidP="00B06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7392B" w:rsidRPr="00C8369D" w:rsidRDefault="00B0603A" w:rsidP="0011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Коберняк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712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B0603A" w:rsidP="00C8369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26.11.24</w:t>
            </w:r>
            <w:r w:rsidR="00AD4085"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AD4085" w:rsidRPr="00E72D65" w:rsidRDefault="00AD4085" w:rsidP="00C836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Учебно-методическая разработка</w:t>
            </w:r>
          </w:p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открытого урока с применение ИКТ по теме</w:t>
            </w:r>
            <w:r w:rsidRPr="00E72D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AD4085" w:rsidRPr="00E72D65" w:rsidRDefault="00B0603A" w:rsidP="00F629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5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68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Подготовка, размещение и выкладка товаров»</w:t>
            </w:r>
          </w:p>
        </w:tc>
        <w:tc>
          <w:tcPr>
            <w:tcW w:w="4820" w:type="dxa"/>
          </w:tcPr>
          <w:p w:rsidR="00AD4085" w:rsidRPr="00E72D65" w:rsidRDefault="00AD408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B0603A" w:rsidRDefault="00B0603A" w:rsidP="00B06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03A" w:rsidRPr="0044787F" w:rsidRDefault="00B0603A" w:rsidP="00B06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AD4085" w:rsidRPr="00E72D65" w:rsidRDefault="00B0603A" w:rsidP="00B06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8420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B0603A" w:rsidP="0084201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28.11.24</w:t>
            </w:r>
            <w:r w:rsidR="00AD4085"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2976" w:type="dxa"/>
          </w:tcPr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Учебно-методическая разработка</w:t>
            </w:r>
          </w:p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открытого урока с применение ИКТ по теме</w:t>
            </w:r>
            <w:r w:rsidRPr="00E72D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AD4085" w:rsidRPr="00E72D65" w:rsidRDefault="00B0603A" w:rsidP="00F629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0E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«Путешествие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мир торговли</w:t>
            </w:r>
            <w:r w:rsidRPr="00870E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820" w:type="dxa"/>
          </w:tcPr>
          <w:p w:rsidR="00AD4085" w:rsidRPr="00E72D65" w:rsidRDefault="00AD408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AD4085" w:rsidRPr="00E72D65" w:rsidRDefault="00AD408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AD408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Просвирова А.А.    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8420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B0603A" w:rsidP="0084201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29.11.24</w:t>
            </w:r>
            <w:r w:rsidR="00AD4085"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AD4085" w:rsidRPr="00E72D65" w:rsidRDefault="00AD4085" w:rsidP="0084201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Учебно-методическая разработка</w:t>
            </w:r>
          </w:p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открытого урока с применение ИКТ по теме</w:t>
            </w:r>
            <w:r w:rsidRPr="00E72D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AD4085" w:rsidRPr="00E72D65" w:rsidRDefault="00B0603A" w:rsidP="00F629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8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7080E">
              <w:rPr>
                <w:rFonts w:ascii="Times New Roman" w:hAnsi="Times New Roman"/>
                <w:iCs/>
                <w:sz w:val="24"/>
                <w:szCs w:val="24"/>
              </w:rPr>
              <w:t>Качество хлеба и хлебобулочных изделий</w:t>
            </w:r>
            <w:r w:rsidRPr="006708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20" w:type="dxa"/>
          </w:tcPr>
          <w:p w:rsidR="00AD4085" w:rsidRPr="00E72D65" w:rsidRDefault="00AD408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AD4085" w:rsidRPr="00E72D65" w:rsidRDefault="00AD408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AD408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D67241" w:rsidRPr="005E7B4C" w:rsidRDefault="00D67241" w:rsidP="00D67241">
            <w:pPr>
              <w:pStyle w:val="a6"/>
              <w:spacing w:before="0" w:beforeAutospacing="0" w:after="0" w:afterAutospacing="0"/>
              <w:rPr>
                <w:rStyle w:val="a5"/>
                <w:i/>
                <w:u w:val="single"/>
              </w:rPr>
            </w:pPr>
            <w:r w:rsidRPr="00E72D65">
              <w:t xml:space="preserve">МК </w:t>
            </w:r>
            <w:r w:rsidRPr="005E7B4C">
              <w:rPr>
                <w:color w:val="000000"/>
              </w:rPr>
              <w:t>«Социально- экономический профиль»</w:t>
            </w:r>
          </w:p>
          <w:p w:rsidR="005E7B4C" w:rsidRDefault="005E7B4C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85" w:rsidRPr="00E72D65" w:rsidRDefault="000A5828" w:rsidP="004A14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</w:t>
            </w:r>
          </w:p>
        </w:tc>
        <w:tc>
          <w:tcPr>
            <w:tcW w:w="2976" w:type="dxa"/>
          </w:tcPr>
          <w:p w:rsidR="00AD4085" w:rsidRPr="00E72D65" w:rsidRDefault="000A5828" w:rsidP="000E7B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AC3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  <w:r w:rsidRPr="00AD680E">
              <w:rPr>
                <w:rFonts w:ascii="Times New Roman" w:hAnsi="Times New Roman" w:cs="Times New Roman"/>
                <w:sz w:val="24"/>
                <w:szCs w:val="24"/>
              </w:rPr>
              <w:t>«Современное состояние и проблемы развития среднего профессионального образования в России»</w:t>
            </w:r>
          </w:p>
        </w:tc>
        <w:tc>
          <w:tcPr>
            <w:tcW w:w="4820" w:type="dxa"/>
          </w:tcPr>
          <w:p w:rsidR="00AD4085" w:rsidRPr="00E72D65" w:rsidRDefault="00AD4085" w:rsidP="0084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0A5828" w:rsidRPr="00E72D65" w:rsidRDefault="000A5828" w:rsidP="000A5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0A5828" w:rsidP="000A5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Просвирова А.А 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5E7B4C" w:rsidRPr="005E7B4C" w:rsidRDefault="00D67241" w:rsidP="00D67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5E7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 экономический профиль»</w:t>
            </w:r>
          </w:p>
          <w:p w:rsidR="00AD4085" w:rsidRPr="00E72D65" w:rsidRDefault="005E7B4C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AD4085"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ктябрь</w:t>
            </w:r>
          </w:p>
        </w:tc>
        <w:tc>
          <w:tcPr>
            <w:tcW w:w="2976" w:type="dxa"/>
          </w:tcPr>
          <w:p w:rsidR="00AD4085" w:rsidRPr="002628B1" w:rsidRDefault="000A5828" w:rsidP="000E7B6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1AC3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  <w:r w:rsidRPr="00981A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680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«Формирование профессиональных компетенций молодого специалиста»</w:t>
            </w:r>
          </w:p>
        </w:tc>
        <w:tc>
          <w:tcPr>
            <w:tcW w:w="4820" w:type="dxa"/>
          </w:tcPr>
          <w:p w:rsidR="00AD4085" w:rsidRPr="00E72D65" w:rsidRDefault="00AD4085" w:rsidP="0084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0A5828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Коберняк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D67241" w:rsidRPr="00CA47FB" w:rsidRDefault="00D67241" w:rsidP="00D67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CA4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 экономический профиль»</w:t>
            </w:r>
          </w:p>
          <w:p w:rsidR="00D67241" w:rsidRPr="00E72D65" w:rsidRDefault="00D67241" w:rsidP="00D6724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A47FB" w:rsidRDefault="00CA47FB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5828" w:rsidRDefault="000A5828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D4085" w:rsidRPr="00E72D65" w:rsidRDefault="00AD4085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2976" w:type="dxa"/>
          </w:tcPr>
          <w:p w:rsidR="00AD4085" w:rsidRPr="00CA47FB" w:rsidRDefault="000A5828" w:rsidP="000E7B6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Доклад </w:t>
            </w:r>
            <w:r w:rsidRPr="00861B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61B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0304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Развитие творческого мышления студентов с помощью интерактивных форм и методов обучения при </w:t>
            </w:r>
            <w:r w:rsidRPr="000304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проведении учебной практики</w:t>
            </w:r>
            <w:r w:rsidRPr="00861B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20" w:type="dxa"/>
          </w:tcPr>
          <w:p w:rsidR="00AD4085" w:rsidRPr="00E72D65" w:rsidRDefault="00AD4085" w:rsidP="00CA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очно</w:t>
            </w:r>
          </w:p>
        </w:tc>
        <w:tc>
          <w:tcPr>
            <w:tcW w:w="1548" w:type="dxa"/>
            <w:gridSpan w:val="2"/>
          </w:tcPr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D67241" w:rsidRPr="00E72D65" w:rsidRDefault="00D67241" w:rsidP="00D6724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447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 экономический профиль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D67241" w:rsidRPr="00E72D65" w:rsidRDefault="00D67241" w:rsidP="00D6724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4787F" w:rsidRDefault="0044787F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787F" w:rsidRDefault="0044787F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D4085" w:rsidRPr="00E72D65" w:rsidRDefault="00AD4085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2976" w:type="dxa"/>
          </w:tcPr>
          <w:p w:rsidR="00AD4085" w:rsidRPr="00E72D65" w:rsidRDefault="000A5828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80E">
              <w:rPr>
                <w:rFonts w:ascii="Times New Roman" w:hAnsi="Times New Roman" w:cs="Times New Roman"/>
                <w:sz w:val="24"/>
                <w:szCs w:val="24"/>
              </w:rPr>
              <w:t>Доклад «</w:t>
            </w:r>
            <w:r w:rsidRPr="00AD680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Стандарт как основа подготовки специалистов профессионального образования по профессии «Продавец, контролер-кассир»</w:t>
            </w:r>
          </w:p>
        </w:tc>
        <w:tc>
          <w:tcPr>
            <w:tcW w:w="4820" w:type="dxa"/>
          </w:tcPr>
          <w:p w:rsidR="00AD4085" w:rsidRPr="00E72D65" w:rsidRDefault="00AD4085" w:rsidP="00CA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44787F" w:rsidRDefault="00AD4085" w:rsidP="00AD4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D4085" w:rsidRPr="0044787F" w:rsidRDefault="00AD4085" w:rsidP="00AD4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92B" w:rsidRPr="00E72D65" w:rsidTr="00E72D65">
        <w:tc>
          <w:tcPr>
            <w:tcW w:w="14992" w:type="dxa"/>
            <w:gridSpan w:val="8"/>
          </w:tcPr>
          <w:p w:rsidR="00A7392B" w:rsidRPr="00E72D65" w:rsidRDefault="00A7392B" w:rsidP="00E43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реализации мероприятий, направленных на достижение показателей национальных проектов «Развитие образования»,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«Национальная система квалификаций – конструктор карьеры»,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«Билет в будущее» и др.</w:t>
            </w: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</w:t>
            </w:r>
          </w:p>
        </w:tc>
        <w:tc>
          <w:tcPr>
            <w:tcW w:w="2976" w:type="dxa"/>
          </w:tcPr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Способ участия (демонстрационный экзамен, чемпионат, профессиональные пробы, реализация программ профессиональной подготовки, иное.) 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компетенции, профессии и т.п.</w:t>
            </w:r>
          </w:p>
        </w:tc>
        <w:tc>
          <w:tcPr>
            <w:tcW w:w="1263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, принявших участие</w:t>
            </w:r>
          </w:p>
        </w:tc>
        <w:tc>
          <w:tcPr>
            <w:tcW w:w="1712" w:type="dxa"/>
            <w:gridSpan w:val="2"/>
          </w:tcPr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курирующег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их)</w:t>
            </w:r>
          </w:p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 (</w:t>
            </w:r>
            <w:proofErr w:type="spell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44787F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ФГОС не предусматривает</w:t>
            </w:r>
          </w:p>
        </w:tc>
        <w:tc>
          <w:tcPr>
            <w:tcW w:w="2976" w:type="dxa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2" w:type="dxa"/>
            <w:gridSpan w:val="2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392B" w:rsidRPr="00E72D65" w:rsidTr="00E72D65">
        <w:tc>
          <w:tcPr>
            <w:tcW w:w="14992" w:type="dxa"/>
            <w:gridSpan w:val="8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976" w:type="dxa"/>
          </w:tcPr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1263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7392B" w:rsidRDefault="00697FBE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олимпиада студентов организаций профессионального образования «Основы финансовой грамотности»</w:t>
            </w:r>
          </w:p>
          <w:p w:rsidR="00D46CC9" w:rsidRPr="00E72D65" w:rsidRDefault="00D46CC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26.09.2024г.</w:t>
            </w:r>
          </w:p>
        </w:tc>
        <w:tc>
          <w:tcPr>
            <w:tcW w:w="2976" w:type="dxa"/>
          </w:tcPr>
          <w:p w:rsidR="00DE59A1" w:rsidRPr="00E72D65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DE59A1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gridSpan w:val="2"/>
          </w:tcPr>
          <w:p w:rsidR="00A7392B" w:rsidRPr="00E72D65" w:rsidRDefault="00697FBE" w:rsidP="00697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дипломы</w:t>
            </w:r>
          </w:p>
        </w:tc>
        <w:tc>
          <w:tcPr>
            <w:tcW w:w="1263" w:type="dxa"/>
          </w:tcPr>
          <w:p w:rsidR="00A7392B" w:rsidRPr="00E72D65" w:rsidRDefault="00697FBE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2" w:type="dxa"/>
            <w:gridSpan w:val="2"/>
          </w:tcPr>
          <w:p w:rsidR="00DE59A1" w:rsidRPr="00DE59A1" w:rsidRDefault="00DE59A1" w:rsidP="00DE5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9A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DE59A1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95" w:rsidRPr="00E72D65" w:rsidTr="00E72D65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42543A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Осенняя сессия онлайн-уроков по финансовой грамотности </w:t>
            </w:r>
          </w:p>
          <w:p w:rsidR="00242B95" w:rsidRPr="00E72D65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F141B">
              <w:rPr>
                <w:rFonts w:ascii="Times New Roman" w:hAnsi="Times New Roman" w:cs="Times New Roman"/>
                <w:sz w:val="24"/>
                <w:szCs w:val="24"/>
              </w:rPr>
              <w:t xml:space="preserve"> 12.09.2024</w:t>
            </w:r>
            <w:r w:rsidR="00D46CC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6F141B">
              <w:rPr>
                <w:rFonts w:ascii="Times New Roman" w:hAnsi="Times New Roman" w:cs="Times New Roman"/>
                <w:sz w:val="24"/>
                <w:szCs w:val="24"/>
              </w:rPr>
              <w:t xml:space="preserve"> по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6F14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46CC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76" w:type="dxa"/>
          </w:tcPr>
          <w:p w:rsidR="0042543A" w:rsidRPr="00E72D65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42543A" w:rsidRPr="00E72D65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5105" w:type="dxa"/>
            <w:gridSpan w:val="2"/>
          </w:tcPr>
          <w:p w:rsidR="00242B95" w:rsidRPr="00E72D65" w:rsidRDefault="00242B95" w:rsidP="0082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  <w:r w:rsidR="00697FB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263" w:type="dxa"/>
          </w:tcPr>
          <w:p w:rsidR="00242B95" w:rsidRPr="00E72D65" w:rsidRDefault="00DE59A1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141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12" w:type="dxa"/>
            <w:gridSpan w:val="2"/>
          </w:tcPr>
          <w:p w:rsidR="00DE59A1" w:rsidRPr="00DE59A1" w:rsidRDefault="00DE59A1" w:rsidP="00DE5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9A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242B95" w:rsidRPr="00E72D65" w:rsidRDefault="00DE59A1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</w:tr>
      <w:tr w:rsidR="00242B95" w:rsidRPr="00E72D65" w:rsidTr="00E72D65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F6C21" w:rsidRDefault="0042543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697F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="00697FBE" w:rsidRPr="00697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F6C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сероссийского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онлайн-зачета по финансовой грамотности</w:t>
            </w:r>
          </w:p>
          <w:p w:rsidR="00AF6C21" w:rsidRPr="00E72D65" w:rsidRDefault="00D46CC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08.11.2024г.</w:t>
            </w:r>
            <w:r w:rsidR="00697FBE">
              <w:rPr>
                <w:rFonts w:ascii="Times New Roman" w:hAnsi="Times New Roman" w:cs="Times New Roman"/>
                <w:sz w:val="24"/>
                <w:szCs w:val="24"/>
              </w:rPr>
              <w:t xml:space="preserve"> по 29</w:t>
            </w:r>
            <w:r w:rsidR="00AF6C21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697F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76" w:type="dxa"/>
          </w:tcPr>
          <w:p w:rsidR="0042543A" w:rsidRPr="00E72D65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Преподаватель 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242B95" w:rsidRPr="00E72D65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5105" w:type="dxa"/>
            <w:gridSpan w:val="2"/>
          </w:tcPr>
          <w:p w:rsidR="00242B95" w:rsidRDefault="0042543A" w:rsidP="00425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  <w:r w:rsidR="00697FB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263" w:type="dxa"/>
          </w:tcPr>
          <w:p w:rsidR="00242B95" w:rsidRPr="00E72D65" w:rsidRDefault="00697FBE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E59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2" w:type="dxa"/>
            <w:gridSpan w:val="2"/>
          </w:tcPr>
          <w:p w:rsidR="00DE59A1" w:rsidRPr="00DE59A1" w:rsidRDefault="00DE59A1" w:rsidP="00DE5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9A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DE59A1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41B" w:rsidRPr="00E72D65" w:rsidTr="00E72D65">
        <w:tc>
          <w:tcPr>
            <w:tcW w:w="301" w:type="dxa"/>
          </w:tcPr>
          <w:p w:rsidR="006F141B" w:rsidRPr="00E72D65" w:rsidRDefault="006F141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6F141B" w:rsidRDefault="00D46CC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6F141B">
              <w:rPr>
                <w:rFonts w:ascii="Times New Roman" w:hAnsi="Times New Roman" w:cs="Times New Roman"/>
                <w:sz w:val="24"/>
                <w:szCs w:val="24"/>
              </w:rPr>
              <w:t xml:space="preserve">этапный конкурс в </w:t>
            </w:r>
            <w:proofErr w:type="spellStart"/>
            <w:r w:rsidR="006F141B">
              <w:rPr>
                <w:rFonts w:ascii="Times New Roman" w:hAnsi="Times New Roman" w:cs="Times New Roman"/>
                <w:sz w:val="24"/>
                <w:szCs w:val="24"/>
              </w:rPr>
              <w:t>очно-дистанционном</w:t>
            </w:r>
            <w:proofErr w:type="spellEnd"/>
            <w:r w:rsidR="006F141B">
              <w:rPr>
                <w:rFonts w:ascii="Times New Roman" w:hAnsi="Times New Roman" w:cs="Times New Roman"/>
                <w:sz w:val="24"/>
                <w:szCs w:val="24"/>
              </w:rPr>
              <w:t xml:space="preserve"> формате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41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6F141B">
              <w:rPr>
                <w:rFonts w:ascii="Times New Roman" w:hAnsi="Times New Roman" w:cs="Times New Roman"/>
                <w:sz w:val="24"/>
                <w:szCs w:val="24"/>
              </w:rPr>
              <w:t>Хакатон</w:t>
            </w:r>
            <w:proofErr w:type="spellEnd"/>
            <w:r w:rsidR="006F141B">
              <w:rPr>
                <w:rFonts w:ascii="Times New Roman" w:hAnsi="Times New Roman" w:cs="Times New Roman"/>
                <w:sz w:val="24"/>
                <w:szCs w:val="24"/>
              </w:rPr>
              <w:t>» по финансовой грамотности среди образовательных организаций Ставропольского края</w:t>
            </w:r>
          </w:p>
          <w:p w:rsidR="00D46CC9" w:rsidRDefault="00D46CC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01.10.2024г. по 21.11.2024г.</w:t>
            </w:r>
          </w:p>
        </w:tc>
        <w:tc>
          <w:tcPr>
            <w:tcW w:w="2976" w:type="dxa"/>
          </w:tcPr>
          <w:p w:rsidR="006F141B" w:rsidRPr="00E72D65" w:rsidRDefault="006F141B" w:rsidP="006F1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6F141B" w:rsidRPr="00E72D65" w:rsidRDefault="006F141B" w:rsidP="006F1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5105" w:type="dxa"/>
            <w:gridSpan w:val="2"/>
          </w:tcPr>
          <w:p w:rsidR="006F141B" w:rsidRPr="00E72D65" w:rsidRDefault="006F141B" w:rsidP="00425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</w:tc>
        <w:tc>
          <w:tcPr>
            <w:tcW w:w="1263" w:type="dxa"/>
          </w:tcPr>
          <w:p w:rsidR="006F141B" w:rsidRDefault="006F141B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2" w:type="dxa"/>
            <w:gridSpan w:val="2"/>
          </w:tcPr>
          <w:p w:rsidR="006F141B" w:rsidRPr="00DE59A1" w:rsidRDefault="006F141B" w:rsidP="006F1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9A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6F141B" w:rsidRDefault="006F141B" w:rsidP="006F1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6F141B" w:rsidRPr="00DE59A1" w:rsidRDefault="006F141B" w:rsidP="00DE59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08F" w:rsidRPr="00E72D65" w:rsidTr="00E72D65">
        <w:tc>
          <w:tcPr>
            <w:tcW w:w="301" w:type="dxa"/>
          </w:tcPr>
          <w:p w:rsidR="007D308F" w:rsidRPr="00E72D65" w:rsidRDefault="007D308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7D308F" w:rsidRDefault="007D308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круглый стол на тему: «Подготовка кадров в условиях сельских территорий: опыт, проблемы, перспективы» в рамках XI Образовательного форума «Найди свой путь к успеху»</w:t>
            </w:r>
          </w:p>
          <w:p w:rsidR="007D308F" w:rsidRPr="007D308F" w:rsidRDefault="007D308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10.10.2024г.</w:t>
            </w:r>
          </w:p>
        </w:tc>
        <w:tc>
          <w:tcPr>
            <w:tcW w:w="2976" w:type="dxa"/>
          </w:tcPr>
          <w:p w:rsidR="007D308F" w:rsidRPr="008A46BF" w:rsidRDefault="007D308F" w:rsidP="007D3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308F" w:rsidRPr="008A46BF" w:rsidRDefault="007D308F" w:rsidP="007D3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7D308F" w:rsidRPr="008A46BF" w:rsidRDefault="007D308F" w:rsidP="007D3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Русанова И.Н.</w:t>
            </w:r>
          </w:p>
          <w:p w:rsidR="007D308F" w:rsidRPr="008A46BF" w:rsidRDefault="007D308F" w:rsidP="007D3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7D308F" w:rsidRPr="008A46BF" w:rsidRDefault="007D308F" w:rsidP="007D3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Буйваленко Н.А</w:t>
            </w:r>
          </w:p>
          <w:p w:rsidR="007D308F" w:rsidRPr="008A46BF" w:rsidRDefault="007D308F" w:rsidP="007D3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7D308F" w:rsidRPr="008A46BF" w:rsidRDefault="007D308F" w:rsidP="007D3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Коберняк</w:t>
            </w:r>
            <w:proofErr w:type="spell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  <w:p w:rsidR="007D308F" w:rsidRPr="00E72D65" w:rsidRDefault="007D308F" w:rsidP="006F1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gridSpan w:val="2"/>
          </w:tcPr>
          <w:p w:rsidR="007D308F" w:rsidRDefault="007D308F" w:rsidP="00425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</w:tc>
        <w:tc>
          <w:tcPr>
            <w:tcW w:w="1263" w:type="dxa"/>
          </w:tcPr>
          <w:p w:rsidR="007D308F" w:rsidRDefault="007D308F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7D308F" w:rsidRPr="00DE59A1" w:rsidRDefault="007D308F" w:rsidP="006F14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08F" w:rsidRPr="00E72D65" w:rsidTr="00E72D65">
        <w:tc>
          <w:tcPr>
            <w:tcW w:w="301" w:type="dxa"/>
          </w:tcPr>
          <w:p w:rsidR="007D308F" w:rsidRPr="00E72D65" w:rsidRDefault="007D308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0054DF" w:rsidRDefault="000054DF" w:rsidP="0000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Курсы обучения в объеме 36 часов по программе «Продавец; контролер-кассир»</w:t>
            </w:r>
          </w:p>
          <w:p w:rsidR="007D308F" w:rsidRDefault="000054DF" w:rsidP="0000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21.10.2024г. по 26.10.2024г.</w:t>
            </w:r>
          </w:p>
        </w:tc>
        <w:tc>
          <w:tcPr>
            <w:tcW w:w="2976" w:type="dxa"/>
          </w:tcPr>
          <w:p w:rsidR="000054DF" w:rsidRPr="00E72D65" w:rsidRDefault="000054DF" w:rsidP="0000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7D308F" w:rsidRPr="00E72D65" w:rsidRDefault="000054DF" w:rsidP="0000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</w:tc>
        <w:tc>
          <w:tcPr>
            <w:tcW w:w="5105" w:type="dxa"/>
            <w:gridSpan w:val="2"/>
          </w:tcPr>
          <w:p w:rsidR="007D308F" w:rsidRDefault="000054DF" w:rsidP="00425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</w:tc>
        <w:tc>
          <w:tcPr>
            <w:tcW w:w="1263" w:type="dxa"/>
          </w:tcPr>
          <w:p w:rsidR="007D308F" w:rsidRDefault="000054DF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2" w:type="dxa"/>
            <w:gridSpan w:val="2"/>
          </w:tcPr>
          <w:p w:rsidR="000054DF" w:rsidRPr="00E72D65" w:rsidRDefault="000054DF" w:rsidP="0000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7D308F" w:rsidRPr="00DE59A1" w:rsidRDefault="000054DF" w:rsidP="00005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</w:tc>
      </w:tr>
      <w:tr w:rsidR="000054DF" w:rsidRPr="00E72D65" w:rsidTr="00E72D65">
        <w:tc>
          <w:tcPr>
            <w:tcW w:w="301" w:type="dxa"/>
          </w:tcPr>
          <w:p w:rsidR="000054DF" w:rsidRPr="00E72D65" w:rsidRDefault="000054D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0054DF" w:rsidRDefault="000054D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 в объеме 36 часов по программе «Продавец; контролер-кассир»</w:t>
            </w:r>
          </w:p>
          <w:p w:rsidR="000054DF" w:rsidRDefault="000054D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21.10.2024г. по 26.10.2024г.</w:t>
            </w:r>
          </w:p>
        </w:tc>
        <w:tc>
          <w:tcPr>
            <w:tcW w:w="2976" w:type="dxa"/>
          </w:tcPr>
          <w:p w:rsidR="000054DF" w:rsidRPr="00E72D65" w:rsidRDefault="000054DF" w:rsidP="0000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0054DF" w:rsidRPr="00E72D65" w:rsidRDefault="000054DF" w:rsidP="0000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</w:tc>
        <w:tc>
          <w:tcPr>
            <w:tcW w:w="5105" w:type="dxa"/>
            <w:gridSpan w:val="2"/>
          </w:tcPr>
          <w:p w:rsidR="000054DF" w:rsidRDefault="000054DF" w:rsidP="00425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263" w:type="dxa"/>
          </w:tcPr>
          <w:p w:rsidR="000054DF" w:rsidRDefault="000054DF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0054DF" w:rsidRPr="00E72D65" w:rsidRDefault="000054DF" w:rsidP="00005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CC9" w:rsidRPr="00E72D65" w:rsidTr="00E72D65">
        <w:tc>
          <w:tcPr>
            <w:tcW w:w="301" w:type="dxa"/>
          </w:tcPr>
          <w:p w:rsidR="00D46CC9" w:rsidRPr="00E72D65" w:rsidRDefault="00D46CC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46CC9" w:rsidRDefault="007D308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7D308F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региональный фестиваль педагогических идей</w:t>
            </w:r>
          </w:p>
          <w:p w:rsidR="007D308F" w:rsidRPr="007D308F" w:rsidRDefault="007D308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04.12.2024г.</w:t>
            </w:r>
          </w:p>
        </w:tc>
        <w:tc>
          <w:tcPr>
            <w:tcW w:w="2976" w:type="dxa"/>
          </w:tcPr>
          <w:p w:rsidR="007D308F" w:rsidRPr="00E72D65" w:rsidRDefault="007D308F" w:rsidP="007D3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D46CC9" w:rsidRPr="00E72D65" w:rsidRDefault="007D308F" w:rsidP="007D3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</w:tc>
        <w:tc>
          <w:tcPr>
            <w:tcW w:w="5105" w:type="dxa"/>
            <w:gridSpan w:val="2"/>
          </w:tcPr>
          <w:p w:rsidR="00D46CC9" w:rsidRDefault="007D308F" w:rsidP="00425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263" w:type="dxa"/>
          </w:tcPr>
          <w:p w:rsidR="00D46CC9" w:rsidRDefault="00D46CC9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D46CC9" w:rsidRPr="00DE59A1" w:rsidRDefault="00D46CC9" w:rsidP="006F14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2B95" w:rsidRPr="00E72D65" w:rsidTr="00E72D65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242B95" w:rsidRDefault="00242B95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Вебинар по теме: «</w:t>
            </w:r>
            <w:r w:rsidR="002628B1">
              <w:rPr>
                <w:rFonts w:ascii="Times New Roman" w:hAnsi="Times New Roman" w:cs="Times New Roman"/>
                <w:sz w:val="24"/>
                <w:szCs w:val="24"/>
              </w:rPr>
              <w:t>Проведение краевой методической школы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F6C21" w:rsidRPr="00E72D65" w:rsidRDefault="002628B1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</w:tcPr>
          <w:p w:rsidR="002628B1" w:rsidRPr="00E72D65" w:rsidRDefault="002628B1" w:rsidP="00262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242B95" w:rsidRPr="00E72D65" w:rsidRDefault="002628B1" w:rsidP="00262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</w:tc>
        <w:tc>
          <w:tcPr>
            <w:tcW w:w="5105" w:type="dxa"/>
            <w:gridSpan w:val="2"/>
          </w:tcPr>
          <w:p w:rsidR="00242B9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738A" w:rsidRPr="00E72D65" w:rsidRDefault="00676EE4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Руководитель (председатель) УМО (МО)                                                                                         </w:t>
      </w:r>
      <w:r w:rsidR="00EE19C6" w:rsidRPr="00E72D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72D65">
        <w:rPr>
          <w:rFonts w:ascii="Times New Roman" w:hAnsi="Times New Roman" w:cs="Times New Roman"/>
          <w:sz w:val="24"/>
          <w:szCs w:val="24"/>
        </w:rPr>
        <w:t xml:space="preserve">  </w:t>
      </w:r>
      <w:r w:rsidR="000054DF">
        <w:rPr>
          <w:rFonts w:ascii="Times New Roman" w:hAnsi="Times New Roman" w:cs="Times New Roman"/>
          <w:sz w:val="24"/>
          <w:szCs w:val="24"/>
        </w:rPr>
        <w:t>Буйваленко Н.А.</w:t>
      </w:r>
    </w:p>
    <w:p w:rsidR="006D53B0" w:rsidRPr="00E72D65" w:rsidRDefault="00676EE4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>ПЦК (ЦК)</w:t>
      </w:r>
      <w:r w:rsidR="00EE19C6" w:rsidRPr="00E72D6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D53B0" w:rsidRPr="00E72D65" w:rsidRDefault="006D53B0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  <w:vertAlign w:val="subscript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E72D65">
        <w:rPr>
          <w:rFonts w:ascii="Times New Roman" w:hAnsi="Times New Roman" w:cs="Times New Roman"/>
          <w:sz w:val="24"/>
          <w:szCs w:val="24"/>
          <w:vertAlign w:val="subscript"/>
        </w:rPr>
        <w:t>____------------------------</w:t>
      </w:r>
    </w:p>
    <w:p w:rsidR="00676EE4" w:rsidRPr="00E72D65" w:rsidRDefault="006D53B0" w:rsidP="006D53B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E72D65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(подпись)</w:t>
      </w:r>
      <w:bookmarkStart w:id="1" w:name="_GoBack"/>
      <w:bookmarkEnd w:id="1"/>
    </w:p>
    <w:sectPr w:rsidR="00676EE4" w:rsidRPr="00E72D65" w:rsidSect="00C8369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6AE"/>
    <w:rsid w:val="000054DF"/>
    <w:rsid w:val="0000738A"/>
    <w:rsid w:val="000A5828"/>
    <w:rsid w:val="000E7B63"/>
    <w:rsid w:val="001E0EAD"/>
    <w:rsid w:val="001E78AB"/>
    <w:rsid w:val="00227FAB"/>
    <w:rsid w:val="00242B95"/>
    <w:rsid w:val="00251461"/>
    <w:rsid w:val="002628B1"/>
    <w:rsid w:val="00283E8A"/>
    <w:rsid w:val="003400BE"/>
    <w:rsid w:val="00380E84"/>
    <w:rsid w:val="003A28D5"/>
    <w:rsid w:val="003E43EB"/>
    <w:rsid w:val="0042543A"/>
    <w:rsid w:val="00432FB2"/>
    <w:rsid w:val="0044787F"/>
    <w:rsid w:val="004A14DF"/>
    <w:rsid w:val="005B1055"/>
    <w:rsid w:val="005E7B4C"/>
    <w:rsid w:val="006235AD"/>
    <w:rsid w:val="00637F6C"/>
    <w:rsid w:val="006546AE"/>
    <w:rsid w:val="00676EE4"/>
    <w:rsid w:val="00697FBE"/>
    <w:rsid w:val="006D53B0"/>
    <w:rsid w:val="006F141B"/>
    <w:rsid w:val="007D308F"/>
    <w:rsid w:val="00842019"/>
    <w:rsid w:val="0085756A"/>
    <w:rsid w:val="008A46BF"/>
    <w:rsid w:val="008E6D8D"/>
    <w:rsid w:val="00904044"/>
    <w:rsid w:val="00A27DBA"/>
    <w:rsid w:val="00A51B42"/>
    <w:rsid w:val="00A7392B"/>
    <w:rsid w:val="00AD4085"/>
    <w:rsid w:val="00AF6078"/>
    <w:rsid w:val="00AF6C21"/>
    <w:rsid w:val="00B0603A"/>
    <w:rsid w:val="00B86F21"/>
    <w:rsid w:val="00C57544"/>
    <w:rsid w:val="00C8369D"/>
    <w:rsid w:val="00CA47FB"/>
    <w:rsid w:val="00CE1C56"/>
    <w:rsid w:val="00D46CC9"/>
    <w:rsid w:val="00D67241"/>
    <w:rsid w:val="00D7516E"/>
    <w:rsid w:val="00DE59A1"/>
    <w:rsid w:val="00E0692A"/>
    <w:rsid w:val="00E121E9"/>
    <w:rsid w:val="00E432ED"/>
    <w:rsid w:val="00E65C80"/>
    <w:rsid w:val="00E72D65"/>
    <w:rsid w:val="00ED4E00"/>
    <w:rsid w:val="00EE19C6"/>
    <w:rsid w:val="00F10916"/>
    <w:rsid w:val="00F63DAA"/>
    <w:rsid w:val="00F73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Strong"/>
    <w:basedOn w:val="a0"/>
    <w:qFormat/>
    <w:rsid w:val="00A7392B"/>
    <w:rPr>
      <w:b/>
      <w:bCs/>
    </w:rPr>
  </w:style>
  <w:style w:type="paragraph" w:styleId="a6">
    <w:name w:val="Body Text"/>
    <w:basedOn w:val="a"/>
    <w:link w:val="a7"/>
    <w:unhideWhenUsed/>
    <w:rsid w:val="00D6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672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local.admin</cp:lastModifiedBy>
  <cp:revision>21</cp:revision>
  <dcterms:created xsi:type="dcterms:W3CDTF">2023-11-23T12:54:00Z</dcterms:created>
  <dcterms:modified xsi:type="dcterms:W3CDTF">2024-12-17T08:42:00Z</dcterms:modified>
</cp:coreProperties>
</file>